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892E" w14:textId="77777777" w:rsidR="00263ABD" w:rsidRDefault="00263ABD" w:rsidP="00263ABD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5FB2B" wp14:editId="1288F52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84300" cy="671935"/>
            <wp:effectExtent l="0" t="0" r="6350" b="0"/>
            <wp:wrapNone/>
            <wp:docPr id="809103698" name="Picture 809103698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03698" name="Picture 809103698" descr="A black and re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67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44595" w14:textId="52D09F70" w:rsidR="00C871CC" w:rsidRPr="00263ABD" w:rsidRDefault="00263ABD" w:rsidP="00263ABD">
      <w:pPr>
        <w:ind w:firstLine="720"/>
        <w:rPr>
          <w:sz w:val="28"/>
          <w:szCs w:val="28"/>
          <w:u w:val="single"/>
        </w:rPr>
      </w:pPr>
      <w:r w:rsidRPr="00263ABD"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</w:t>
      </w:r>
      <w:r w:rsidR="00740802" w:rsidRPr="00263ABD">
        <w:rPr>
          <w:sz w:val="28"/>
          <w:szCs w:val="28"/>
          <w:u w:val="single"/>
        </w:rPr>
        <w:t>Dynamic Support Register RAG Tool Guidance</w:t>
      </w:r>
    </w:p>
    <w:p w14:paraId="011E2DFD" w14:textId="77777777" w:rsidR="00740802" w:rsidRDefault="00740802"/>
    <w:p w14:paraId="3B04A226" w14:textId="64D3082F" w:rsidR="00740802" w:rsidRDefault="00740802">
      <w:r>
        <w:t>The following descriptors are to assist with scoring the DSR RAG Risk Assessment</w:t>
      </w:r>
      <w:r w:rsidR="00AB6046">
        <w:t xml:space="preserve"> Tool.</w:t>
      </w:r>
    </w:p>
    <w:p w14:paraId="0F8B2C31" w14:textId="4742B8A8" w:rsidR="00740802" w:rsidRDefault="00740802">
      <w:pPr>
        <w:rPr>
          <w:u w:val="single"/>
        </w:rPr>
      </w:pPr>
      <w:r>
        <w:rPr>
          <w:u w:val="single"/>
        </w:rPr>
        <w:t>Risk to 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740802" w14:paraId="7FE4101D" w14:textId="77777777" w:rsidTr="00740802">
        <w:tc>
          <w:tcPr>
            <w:tcW w:w="1129" w:type="dxa"/>
          </w:tcPr>
          <w:p w14:paraId="0CB997F5" w14:textId="535475F8" w:rsidR="00740802" w:rsidRPr="00740802" w:rsidRDefault="00740802">
            <w:r w:rsidRPr="00740802">
              <w:t>0</w:t>
            </w:r>
          </w:p>
        </w:tc>
        <w:tc>
          <w:tcPr>
            <w:tcW w:w="7887" w:type="dxa"/>
          </w:tcPr>
          <w:p w14:paraId="470758BC" w14:textId="15BCF5BC" w:rsidR="00740802" w:rsidRPr="00740802" w:rsidRDefault="00740802">
            <w:r>
              <w:t>None</w:t>
            </w:r>
          </w:p>
        </w:tc>
      </w:tr>
      <w:tr w:rsidR="00740802" w14:paraId="26967AC4" w14:textId="77777777" w:rsidTr="00740802">
        <w:tc>
          <w:tcPr>
            <w:tcW w:w="1129" w:type="dxa"/>
          </w:tcPr>
          <w:p w14:paraId="6B4B3759" w14:textId="6A3E9890" w:rsidR="00740802" w:rsidRPr="00740802" w:rsidRDefault="00740802">
            <w:r w:rsidRPr="00740802">
              <w:t>1</w:t>
            </w:r>
          </w:p>
        </w:tc>
        <w:tc>
          <w:tcPr>
            <w:tcW w:w="7887" w:type="dxa"/>
          </w:tcPr>
          <w:p w14:paraId="3F973343" w14:textId="39DFB773" w:rsidR="00740802" w:rsidRDefault="00740802">
            <w:pPr>
              <w:rPr>
                <w:u w:val="single"/>
              </w:rPr>
            </w:pPr>
            <w:r>
              <w:t>Mild, suicidal thoughts, no intent or plans</w:t>
            </w:r>
          </w:p>
        </w:tc>
      </w:tr>
      <w:tr w:rsidR="00740802" w14:paraId="47C46DC0" w14:textId="77777777" w:rsidTr="00740802">
        <w:tc>
          <w:tcPr>
            <w:tcW w:w="1129" w:type="dxa"/>
          </w:tcPr>
          <w:p w14:paraId="75F07A7B" w14:textId="7E6FB49C" w:rsidR="00740802" w:rsidRPr="00740802" w:rsidRDefault="00740802">
            <w:r w:rsidRPr="00740802">
              <w:t>2</w:t>
            </w:r>
          </w:p>
        </w:tc>
        <w:tc>
          <w:tcPr>
            <w:tcW w:w="7887" w:type="dxa"/>
          </w:tcPr>
          <w:p w14:paraId="2597B340" w14:textId="138E188A" w:rsidR="00740802" w:rsidRDefault="00740802">
            <w:pPr>
              <w:rPr>
                <w:u w:val="single"/>
              </w:rPr>
            </w:pPr>
            <w:r>
              <w:t>Moderate, historic attempts or current thoughts, intent and plans</w:t>
            </w:r>
          </w:p>
        </w:tc>
      </w:tr>
      <w:tr w:rsidR="00740802" w14:paraId="02A75012" w14:textId="77777777" w:rsidTr="00740802">
        <w:tc>
          <w:tcPr>
            <w:tcW w:w="1129" w:type="dxa"/>
          </w:tcPr>
          <w:p w14:paraId="55B32DE0" w14:textId="1E70BEE2" w:rsidR="00740802" w:rsidRPr="00740802" w:rsidRDefault="00740802">
            <w:r w:rsidRPr="00740802">
              <w:t>3</w:t>
            </w:r>
          </w:p>
        </w:tc>
        <w:tc>
          <w:tcPr>
            <w:tcW w:w="7887" w:type="dxa"/>
          </w:tcPr>
          <w:p w14:paraId="55F3BD05" w14:textId="518FC294" w:rsidR="00740802" w:rsidRDefault="00740802">
            <w:pPr>
              <w:rPr>
                <w:u w:val="single"/>
              </w:rPr>
            </w:pPr>
            <w:r>
              <w:t>Severe, frequent/recent suicide attempts, ongoing intent to end life requiring inpatient care or crisis home treatment</w:t>
            </w:r>
          </w:p>
        </w:tc>
      </w:tr>
    </w:tbl>
    <w:p w14:paraId="377C00DB" w14:textId="77777777" w:rsidR="00740802" w:rsidRDefault="00740802">
      <w:pPr>
        <w:rPr>
          <w:u w:val="single"/>
        </w:rPr>
      </w:pPr>
    </w:p>
    <w:p w14:paraId="140C6877" w14:textId="5EEA999C" w:rsidR="00740802" w:rsidRDefault="00740802">
      <w:pPr>
        <w:rPr>
          <w:u w:val="single"/>
        </w:rPr>
      </w:pPr>
      <w:r>
        <w:rPr>
          <w:u w:val="single"/>
        </w:rPr>
        <w:t>Risk to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740802" w14:paraId="1979177A" w14:textId="77777777" w:rsidTr="00054BE5">
        <w:tc>
          <w:tcPr>
            <w:tcW w:w="1129" w:type="dxa"/>
          </w:tcPr>
          <w:p w14:paraId="697792E9" w14:textId="77777777" w:rsidR="00740802" w:rsidRPr="00740802" w:rsidRDefault="00740802" w:rsidP="00054BE5">
            <w:r w:rsidRPr="00740802">
              <w:t>0</w:t>
            </w:r>
          </w:p>
        </w:tc>
        <w:tc>
          <w:tcPr>
            <w:tcW w:w="7887" w:type="dxa"/>
          </w:tcPr>
          <w:p w14:paraId="2B4BE411" w14:textId="77777777" w:rsidR="00740802" w:rsidRPr="00740802" w:rsidRDefault="00740802" w:rsidP="00054BE5">
            <w:r>
              <w:t>None</w:t>
            </w:r>
          </w:p>
        </w:tc>
      </w:tr>
      <w:tr w:rsidR="00740802" w14:paraId="1BBE1035" w14:textId="77777777" w:rsidTr="00054BE5">
        <w:tc>
          <w:tcPr>
            <w:tcW w:w="1129" w:type="dxa"/>
          </w:tcPr>
          <w:p w14:paraId="558658BE" w14:textId="77777777" w:rsidR="00740802" w:rsidRPr="00740802" w:rsidRDefault="00740802" w:rsidP="00054BE5">
            <w:r w:rsidRPr="00740802">
              <w:t>1</w:t>
            </w:r>
          </w:p>
        </w:tc>
        <w:tc>
          <w:tcPr>
            <w:tcW w:w="7887" w:type="dxa"/>
          </w:tcPr>
          <w:p w14:paraId="1E075E6C" w14:textId="199F89E2" w:rsidR="00740802" w:rsidRDefault="00740802" w:rsidP="00054BE5">
            <w:pPr>
              <w:rPr>
                <w:u w:val="single"/>
              </w:rPr>
            </w:pPr>
            <w:r>
              <w:t>History of mild concerns regarding risk to others</w:t>
            </w:r>
          </w:p>
        </w:tc>
      </w:tr>
      <w:tr w:rsidR="00740802" w14:paraId="5782EB6E" w14:textId="77777777" w:rsidTr="00054BE5">
        <w:tc>
          <w:tcPr>
            <w:tcW w:w="1129" w:type="dxa"/>
          </w:tcPr>
          <w:p w14:paraId="658072DB" w14:textId="77777777" w:rsidR="00740802" w:rsidRPr="00740802" w:rsidRDefault="00740802" w:rsidP="00054BE5">
            <w:r w:rsidRPr="00740802">
              <w:t>2</w:t>
            </w:r>
          </w:p>
        </w:tc>
        <w:tc>
          <w:tcPr>
            <w:tcW w:w="7887" w:type="dxa"/>
          </w:tcPr>
          <w:p w14:paraId="0BC31ED8" w14:textId="30D871DF" w:rsidR="00740802" w:rsidRDefault="00740802" w:rsidP="00054BE5">
            <w:pPr>
              <w:rPr>
                <w:u w:val="single"/>
              </w:rPr>
            </w:pPr>
            <w:r>
              <w:t>Considerable current risk of harm to others</w:t>
            </w:r>
          </w:p>
        </w:tc>
      </w:tr>
      <w:tr w:rsidR="00740802" w14:paraId="6B1ED176" w14:textId="77777777" w:rsidTr="00054BE5">
        <w:tc>
          <w:tcPr>
            <w:tcW w:w="1129" w:type="dxa"/>
          </w:tcPr>
          <w:p w14:paraId="548EC62F" w14:textId="77777777" w:rsidR="00740802" w:rsidRPr="00740802" w:rsidRDefault="00740802" w:rsidP="00054BE5">
            <w:r w:rsidRPr="00740802">
              <w:t>3</w:t>
            </w:r>
          </w:p>
        </w:tc>
        <w:tc>
          <w:tcPr>
            <w:tcW w:w="7887" w:type="dxa"/>
          </w:tcPr>
          <w:p w14:paraId="0455D025" w14:textId="46636EAF" w:rsidR="00740802" w:rsidRDefault="00740802" w:rsidP="00054BE5">
            <w:pPr>
              <w:rPr>
                <w:u w:val="single"/>
              </w:rPr>
            </w:pPr>
            <w:r>
              <w:t>Frequent severe risk to others, forensic CAMHS input/inpatient seclusion required</w:t>
            </w:r>
          </w:p>
        </w:tc>
      </w:tr>
    </w:tbl>
    <w:p w14:paraId="2553E95D" w14:textId="77777777" w:rsidR="00740802" w:rsidRDefault="00740802"/>
    <w:p w14:paraId="02768F83" w14:textId="4144351D" w:rsidR="00740802" w:rsidRDefault="00740802">
      <w:pPr>
        <w:rPr>
          <w:u w:val="single"/>
        </w:rPr>
      </w:pPr>
      <w:r w:rsidRPr="00740802">
        <w:rPr>
          <w:u w:val="single"/>
        </w:rPr>
        <w:t>Mental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740802" w14:paraId="06C47374" w14:textId="77777777" w:rsidTr="00054BE5">
        <w:tc>
          <w:tcPr>
            <w:tcW w:w="1129" w:type="dxa"/>
          </w:tcPr>
          <w:p w14:paraId="4FA87158" w14:textId="77777777" w:rsidR="00740802" w:rsidRPr="00740802" w:rsidRDefault="00740802" w:rsidP="00054BE5">
            <w:r w:rsidRPr="00740802">
              <w:t>0</w:t>
            </w:r>
          </w:p>
        </w:tc>
        <w:tc>
          <w:tcPr>
            <w:tcW w:w="7887" w:type="dxa"/>
          </w:tcPr>
          <w:p w14:paraId="0C1117A3" w14:textId="77777777" w:rsidR="00740802" w:rsidRPr="00740802" w:rsidRDefault="00740802" w:rsidP="00054BE5">
            <w:r>
              <w:t>None</w:t>
            </w:r>
          </w:p>
        </w:tc>
      </w:tr>
      <w:tr w:rsidR="00740802" w14:paraId="4CBE77C1" w14:textId="77777777" w:rsidTr="00054BE5">
        <w:tc>
          <w:tcPr>
            <w:tcW w:w="1129" w:type="dxa"/>
          </w:tcPr>
          <w:p w14:paraId="398DD533" w14:textId="77777777" w:rsidR="00740802" w:rsidRPr="00740802" w:rsidRDefault="00740802" w:rsidP="00054BE5">
            <w:r w:rsidRPr="00740802">
              <w:t>1</w:t>
            </w:r>
          </w:p>
        </w:tc>
        <w:tc>
          <w:tcPr>
            <w:tcW w:w="7887" w:type="dxa"/>
          </w:tcPr>
          <w:p w14:paraId="1138D7E0" w14:textId="41CC0285" w:rsidR="00740802" w:rsidRDefault="00740802" w:rsidP="00054BE5">
            <w:pPr>
              <w:rPr>
                <w:u w:val="single"/>
              </w:rPr>
            </w:pPr>
            <w:r>
              <w:t>Mild identified need but engaging well in support</w:t>
            </w:r>
          </w:p>
        </w:tc>
      </w:tr>
      <w:tr w:rsidR="00740802" w14:paraId="658D5B8A" w14:textId="77777777" w:rsidTr="00054BE5">
        <w:tc>
          <w:tcPr>
            <w:tcW w:w="1129" w:type="dxa"/>
          </w:tcPr>
          <w:p w14:paraId="4204F69D" w14:textId="77777777" w:rsidR="00740802" w:rsidRPr="00740802" w:rsidRDefault="00740802" w:rsidP="00054BE5">
            <w:r w:rsidRPr="00740802">
              <w:t>2</w:t>
            </w:r>
          </w:p>
        </w:tc>
        <w:tc>
          <w:tcPr>
            <w:tcW w:w="7887" w:type="dxa"/>
          </w:tcPr>
          <w:p w14:paraId="5375B429" w14:textId="73B6A19C" w:rsidR="00740802" w:rsidRDefault="00740802" w:rsidP="00054BE5">
            <w:pPr>
              <w:rPr>
                <w:u w:val="single"/>
              </w:rPr>
            </w:pPr>
            <w:r>
              <w:t>Moderate mental health difficulties requiring intensive support</w:t>
            </w:r>
          </w:p>
        </w:tc>
      </w:tr>
      <w:tr w:rsidR="00740802" w14:paraId="3B68F5E2" w14:textId="77777777" w:rsidTr="00054BE5">
        <w:tc>
          <w:tcPr>
            <w:tcW w:w="1129" w:type="dxa"/>
          </w:tcPr>
          <w:p w14:paraId="7AFDA461" w14:textId="77777777" w:rsidR="00740802" w:rsidRPr="00740802" w:rsidRDefault="00740802" w:rsidP="00054BE5">
            <w:r w:rsidRPr="00740802">
              <w:t>3</w:t>
            </w:r>
          </w:p>
        </w:tc>
        <w:tc>
          <w:tcPr>
            <w:tcW w:w="7887" w:type="dxa"/>
          </w:tcPr>
          <w:p w14:paraId="6F9828FA" w14:textId="0909FEA0" w:rsidR="00740802" w:rsidRDefault="00740802" w:rsidP="00054BE5">
            <w:pPr>
              <w:rPr>
                <w:u w:val="single"/>
              </w:rPr>
            </w:pPr>
            <w:r>
              <w:t>Severe unstable/untreated mental health needs, refusing help</w:t>
            </w:r>
          </w:p>
        </w:tc>
      </w:tr>
    </w:tbl>
    <w:p w14:paraId="2471C4A8" w14:textId="77777777" w:rsidR="00740802" w:rsidRDefault="00740802">
      <w:pPr>
        <w:rPr>
          <w:u w:val="single"/>
        </w:rPr>
      </w:pPr>
    </w:p>
    <w:p w14:paraId="67492CAC" w14:textId="1B0160E2" w:rsidR="00740802" w:rsidRDefault="00740802">
      <w:pPr>
        <w:rPr>
          <w:u w:val="single"/>
        </w:rPr>
      </w:pPr>
      <w:r>
        <w:rPr>
          <w:u w:val="single"/>
        </w:rPr>
        <w:t>Physical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740802" w14:paraId="6B1D6A9A" w14:textId="77777777" w:rsidTr="00054BE5">
        <w:tc>
          <w:tcPr>
            <w:tcW w:w="1129" w:type="dxa"/>
          </w:tcPr>
          <w:p w14:paraId="60C90261" w14:textId="77777777" w:rsidR="00740802" w:rsidRPr="00740802" w:rsidRDefault="00740802" w:rsidP="00054BE5">
            <w:r w:rsidRPr="00740802">
              <w:t>0</w:t>
            </w:r>
          </w:p>
        </w:tc>
        <w:tc>
          <w:tcPr>
            <w:tcW w:w="7887" w:type="dxa"/>
          </w:tcPr>
          <w:p w14:paraId="1A6D3881" w14:textId="77777777" w:rsidR="00740802" w:rsidRPr="00740802" w:rsidRDefault="00740802" w:rsidP="00054BE5">
            <w:r>
              <w:t>None</w:t>
            </w:r>
          </w:p>
        </w:tc>
      </w:tr>
      <w:tr w:rsidR="00740802" w14:paraId="2092E0F4" w14:textId="77777777" w:rsidTr="00054BE5">
        <w:tc>
          <w:tcPr>
            <w:tcW w:w="1129" w:type="dxa"/>
          </w:tcPr>
          <w:p w14:paraId="628F898F" w14:textId="77777777" w:rsidR="00740802" w:rsidRPr="00740802" w:rsidRDefault="00740802" w:rsidP="00054BE5">
            <w:r w:rsidRPr="00740802">
              <w:t>1</w:t>
            </w:r>
          </w:p>
        </w:tc>
        <w:tc>
          <w:tcPr>
            <w:tcW w:w="7887" w:type="dxa"/>
          </w:tcPr>
          <w:p w14:paraId="379D1747" w14:textId="77777777" w:rsidR="00740802" w:rsidRDefault="00740802" w:rsidP="00054BE5">
            <w:pPr>
              <w:rPr>
                <w:u w:val="single"/>
              </w:rPr>
            </w:pPr>
            <w:r>
              <w:t>Mild identified need but engaging well in support</w:t>
            </w:r>
          </w:p>
        </w:tc>
      </w:tr>
      <w:tr w:rsidR="00740802" w14:paraId="45E6CD45" w14:textId="77777777" w:rsidTr="00054BE5">
        <w:tc>
          <w:tcPr>
            <w:tcW w:w="1129" w:type="dxa"/>
          </w:tcPr>
          <w:p w14:paraId="3DCCA22B" w14:textId="77777777" w:rsidR="00740802" w:rsidRPr="00740802" w:rsidRDefault="00740802" w:rsidP="00054BE5">
            <w:r w:rsidRPr="00740802">
              <w:t>2</w:t>
            </w:r>
          </w:p>
        </w:tc>
        <w:tc>
          <w:tcPr>
            <w:tcW w:w="7887" w:type="dxa"/>
          </w:tcPr>
          <w:p w14:paraId="6E7627EE" w14:textId="7F485DBC" w:rsidR="00740802" w:rsidRDefault="00740802" w:rsidP="00054BE5">
            <w:pPr>
              <w:rPr>
                <w:u w:val="single"/>
              </w:rPr>
            </w:pPr>
            <w:r>
              <w:t xml:space="preserve">Moderate </w:t>
            </w:r>
            <w:r>
              <w:t>physical</w:t>
            </w:r>
            <w:r>
              <w:t xml:space="preserve"> health difficulties requiring intensive support</w:t>
            </w:r>
          </w:p>
        </w:tc>
      </w:tr>
      <w:tr w:rsidR="00740802" w14:paraId="1A9D8B1B" w14:textId="77777777" w:rsidTr="00054BE5">
        <w:tc>
          <w:tcPr>
            <w:tcW w:w="1129" w:type="dxa"/>
          </w:tcPr>
          <w:p w14:paraId="425DBAFD" w14:textId="77777777" w:rsidR="00740802" w:rsidRPr="00740802" w:rsidRDefault="00740802" w:rsidP="00054BE5">
            <w:r w:rsidRPr="00740802">
              <w:t>3</w:t>
            </w:r>
          </w:p>
        </w:tc>
        <w:tc>
          <w:tcPr>
            <w:tcW w:w="7887" w:type="dxa"/>
          </w:tcPr>
          <w:p w14:paraId="20DB5D78" w14:textId="44CD75CD" w:rsidR="00740802" w:rsidRDefault="00740802" w:rsidP="00054BE5">
            <w:pPr>
              <w:rPr>
                <w:u w:val="single"/>
              </w:rPr>
            </w:pPr>
            <w:r>
              <w:t xml:space="preserve">Severe unstable/untreated </w:t>
            </w:r>
            <w:r>
              <w:t>physical</w:t>
            </w:r>
            <w:r>
              <w:t xml:space="preserve"> health needs, refusing help</w:t>
            </w:r>
          </w:p>
        </w:tc>
      </w:tr>
    </w:tbl>
    <w:p w14:paraId="3C7C8CF5" w14:textId="77777777" w:rsidR="00740802" w:rsidRDefault="00740802"/>
    <w:p w14:paraId="71677470" w14:textId="30E000C1" w:rsidR="00740802" w:rsidRDefault="00740802">
      <w:pPr>
        <w:rPr>
          <w:u w:val="single"/>
        </w:rPr>
      </w:pPr>
      <w:r>
        <w:rPr>
          <w:u w:val="single"/>
        </w:rPr>
        <w:t>Behaviours</w:t>
      </w:r>
    </w:p>
    <w:p w14:paraId="6D286B8D" w14:textId="510B0B2B" w:rsidR="00740802" w:rsidRDefault="00740802">
      <w:r>
        <w:t xml:space="preserve">Do not include </w:t>
      </w:r>
      <w:r w:rsidR="00476907">
        <w:t>risk of harm to self/others as these are captured above.</w:t>
      </w:r>
    </w:p>
    <w:p w14:paraId="5D3E768A" w14:textId="3D5FFD9E" w:rsidR="00476907" w:rsidRDefault="00476907">
      <w:r>
        <w:t>Consider how the amount, withdrawal/non engagement, sensory seeking, destructive and disruptive behaviours impact on daily functioning and any distress caused to CYP or their network.</w:t>
      </w:r>
    </w:p>
    <w:p w14:paraId="331BB663" w14:textId="4FFE51BE" w:rsidR="00476907" w:rsidRDefault="00476907">
      <w:pPr>
        <w:rPr>
          <w:u w:val="single"/>
        </w:rPr>
      </w:pPr>
      <w:r>
        <w:rPr>
          <w:u w:val="single"/>
        </w:rPr>
        <w:t>Parent/Carer Capacity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476907" w14:paraId="233F8003" w14:textId="77777777" w:rsidTr="00054BE5">
        <w:tc>
          <w:tcPr>
            <w:tcW w:w="1129" w:type="dxa"/>
          </w:tcPr>
          <w:p w14:paraId="78F8E099" w14:textId="77777777" w:rsidR="00476907" w:rsidRPr="00740802" w:rsidRDefault="00476907" w:rsidP="00054BE5">
            <w:r w:rsidRPr="00740802">
              <w:t>0</w:t>
            </w:r>
          </w:p>
        </w:tc>
        <w:tc>
          <w:tcPr>
            <w:tcW w:w="7887" w:type="dxa"/>
          </w:tcPr>
          <w:p w14:paraId="7ECD40E5" w14:textId="2972B417" w:rsidR="00476907" w:rsidRPr="00740802" w:rsidRDefault="00476907" w:rsidP="00054BE5">
            <w:r>
              <w:t>No</w:t>
            </w:r>
            <w:r>
              <w:t xml:space="preserve"> concerns</w:t>
            </w:r>
          </w:p>
        </w:tc>
      </w:tr>
      <w:tr w:rsidR="00476907" w14:paraId="335EB56C" w14:textId="77777777" w:rsidTr="00054BE5">
        <w:tc>
          <w:tcPr>
            <w:tcW w:w="1129" w:type="dxa"/>
          </w:tcPr>
          <w:p w14:paraId="561EBF71" w14:textId="77777777" w:rsidR="00476907" w:rsidRPr="00740802" w:rsidRDefault="00476907" w:rsidP="00054BE5">
            <w:r w:rsidRPr="00740802">
              <w:t>1</w:t>
            </w:r>
          </w:p>
        </w:tc>
        <w:tc>
          <w:tcPr>
            <w:tcW w:w="7887" w:type="dxa"/>
          </w:tcPr>
          <w:p w14:paraId="74A32F69" w14:textId="6B2ED9C7" w:rsidR="00476907" w:rsidRDefault="00476907" w:rsidP="00054BE5">
            <w:pPr>
              <w:rPr>
                <w:u w:val="single"/>
              </w:rPr>
            </w:pPr>
            <w:r>
              <w:t>Some difficulties experienced by parent/carer</w:t>
            </w:r>
          </w:p>
        </w:tc>
      </w:tr>
      <w:tr w:rsidR="00476907" w14:paraId="7481D412" w14:textId="77777777" w:rsidTr="00054BE5">
        <w:tc>
          <w:tcPr>
            <w:tcW w:w="1129" w:type="dxa"/>
          </w:tcPr>
          <w:p w14:paraId="5362C7D3" w14:textId="77777777" w:rsidR="00476907" w:rsidRPr="00740802" w:rsidRDefault="00476907" w:rsidP="00054BE5">
            <w:r w:rsidRPr="00740802">
              <w:t>2</w:t>
            </w:r>
          </w:p>
        </w:tc>
        <w:tc>
          <w:tcPr>
            <w:tcW w:w="7887" w:type="dxa"/>
          </w:tcPr>
          <w:p w14:paraId="0F98D075" w14:textId="79965F77" w:rsidR="00476907" w:rsidRDefault="00476907" w:rsidP="00054BE5">
            <w:pPr>
              <w:rPr>
                <w:u w:val="single"/>
              </w:rPr>
            </w:pPr>
            <w:r>
              <w:t>Significant concern about ability to continue to provide care</w:t>
            </w:r>
          </w:p>
        </w:tc>
      </w:tr>
      <w:tr w:rsidR="00476907" w14:paraId="4C2AE524" w14:textId="77777777" w:rsidTr="00054BE5">
        <w:tc>
          <w:tcPr>
            <w:tcW w:w="1129" w:type="dxa"/>
          </w:tcPr>
          <w:p w14:paraId="33B19FE4" w14:textId="77777777" w:rsidR="00476907" w:rsidRPr="00740802" w:rsidRDefault="00476907" w:rsidP="00054BE5">
            <w:r w:rsidRPr="00740802">
              <w:t>3</w:t>
            </w:r>
          </w:p>
        </w:tc>
        <w:tc>
          <w:tcPr>
            <w:tcW w:w="7887" w:type="dxa"/>
          </w:tcPr>
          <w:p w14:paraId="404FB04A" w14:textId="0380DD04" w:rsidR="00476907" w:rsidRDefault="00476907" w:rsidP="00054BE5">
            <w:pPr>
              <w:rPr>
                <w:u w:val="single"/>
              </w:rPr>
            </w:pPr>
            <w:r>
              <w:t>Parent/carer unable to provide care / placement likely to breakdown</w:t>
            </w:r>
          </w:p>
        </w:tc>
      </w:tr>
    </w:tbl>
    <w:p w14:paraId="1D60F5BB" w14:textId="77777777" w:rsidR="00476907" w:rsidRDefault="00476907">
      <w:pPr>
        <w:rPr>
          <w:u w:val="single"/>
        </w:rPr>
      </w:pPr>
    </w:p>
    <w:p w14:paraId="4BF65EB0" w14:textId="77777777" w:rsidR="00476907" w:rsidRDefault="00476907">
      <w:pPr>
        <w:rPr>
          <w:u w:val="single"/>
        </w:rPr>
      </w:pPr>
    </w:p>
    <w:p w14:paraId="2FF10E22" w14:textId="7586E17E" w:rsidR="00476907" w:rsidRDefault="00476907">
      <w:pPr>
        <w:rPr>
          <w:u w:val="single"/>
        </w:rPr>
      </w:pPr>
      <w:r w:rsidRPr="00476907">
        <w:rPr>
          <w:u w:val="single"/>
        </w:rPr>
        <w:t>Transitions/Consistency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476907" w14:paraId="4632EBF6" w14:textId="77777777" w:rsidTr="00054BE5">
        <w:tc>
          <w:tcPr>
            <w:tcW w:w="1129" w:type="dxa"/>
          </w:tcPr>
          <w:p w14:paraId="660CE661" w14:textId="77777777" w:rsidR="00476907" w:rsidRPr="00740802" w:rsidRDefault="00476907" w:rsidP="00054BE5">
            <w:r w:rsidRPr="00740802">
              <w:t>0</w:t>
            </w:r>
          </w:p>
        </w:tc>
        <w:tc>
          <w:tcPr>
            <w:tcW w:w="7887" w:type="dxa"/>
          </w:tcPr>
          <w:p w14:paraId="17EEFB7F" w14:textId="6808EA84" w:rsidR="00476907" w:rsidRPr="00740802" w:rsidRDefault="00476907" w:rsidP="00054BE5">
            <w:r>
              <w:t xml:space="preserve">No </w:t>
            </w:r>
            <w:r>
              <w:t>transitions</w:t>
            </w:r>
          </w:p>
        </w:tc>
      </w:tr>
      <w:tr w:rsidR="00476907" w14:paraId="733B1C50" w14:textId="77777777" w:rsidTr="00054BE5">
        <w:tc>
          <w:tcPr>
            <w:tcW w:w="1129" w:type="dxa"/>
          </w:tcPr>
          <w:p w14:paraId="2A931861" w14:textId="77777777" w:rsidR="00476907" w:rsidRPr="00740802" w:rsidRDefault="00476907" w:rsidP="00054BE5">
            <w:r w:rsidRPr="00740802">
              <w:t>1</w:t>
            </w:r>
          </w:p>
        </w:tc>
        <w:tc>
          <w:tcPr>
            <w:tcW w:w="7887" w:type="dxa"/>
          </w:tcPr>
          <w:p w14:paraId="681B1D2C" w14:textId="2B025229" w:rsidR="00476907" w:rsidRDefault="00476907" w:rsidP="00054BE5">
            <w:pPr>
              <w:rPr>
                <w:u w:val="single"/>
              </w:rPr>
            </w:pPr>
            <w:r>
              <w:t>Some planned transitions, working well</w:t>
            </w:r>
          </w:p>
        </w:tc>
      </w:tr>
      <w:tr w:rsidR="00476907" w14:paraId="0C74E43B" w14:textId="77777777" w:rsidTr="00054BE5">
        <w:tc>
          <w:tcPr>
            <w:tcW w:w="1129" w:type="dxa"/>
          </w:tcPr>
          <w:p w14:paraId="3DBA2884" w14:textId="77777777" w:rsidR="00476907" w:rsidRPr="00740802" w:rsidRDefault="00476907" w:rsidP="00054BE5">
            <w:r w:rsidRPr="00740802">
              <w:t>2</w:t>
            </w:r>
          </w:p>
        </w:tc>
        <w:tc>
          <w:tcPr>
            <w:tcW w:w="7887" w:type="dxa"/>
          </w:tcPr>
          <w:p w14:paraId="29B128BF" w14:textId="0E27076B" w:rsidR="00476907" w:rsidRDefault="00476907" w:rsidP="00054BE5">
            <w:pPr>
              <w:rPr>
                <w:u w:val="single"/>
              </w:rPr>
            </w:pPr>
            <w:r>
              <w:t>Transitions are a cause of concern</w:t>
            </w:r>
          </w:p>
        </w:tc>
      </w:tr>
      <w:tr w:rsidR="00476907" w14:paraId="3BDC536A" w14:textId="77777777" w:rsidTr="00054BE5">
        <w:tc>
          <w:tcPr>
            <w:tcW w:w="1129" w:type="dxa"/>
          </w:tcPr>
          <w:p w14:paraId="7B6471CA" w14:textId="77777777" w:rsidR="00476907" w:rsidRPr="00740802" w:rsidRDefault="00476907" w:rsidP="00054BE5">
            <w:r w:rsidRPr="00740802">
              <w:t>3</w:t>
            </w:r>
          </w:p>
        </w:tc>
        <w:tc>
          <w:tcPr>
            <w:tcW w:w="7887" w:type="dxa"/>
          </w:tcPr>
          <w:p w14:paraId="576E41BA" w14:textId="3F4D15AE" w:rsidR="00476907" w:rsidRDefault="00476907" w:rsidP="00054BE5">
            <w:pPr>
              <w:rPr>
                <w:u w:val="single"/>
              </w:rPr>
            </w:pPr>
            <w:r>
              <w:rPr>
                <w:u w:val="single"/>
              </w:rPr>
              <w:t>Significant difficulties caused by unplanned and unsupported transitions</w:t>
            </w:r>
          </w:p>
        </w:tc>
      </w:tr>
    </w:tbl>
    <w:p w14:paraId="25CA8995" w14:textId="77777777" w:rsidR="00476907" w:rsidRDefault="00476907">
      <w:pPr>
        <w:rPr>
          <w:u w:val="single"/>
        </w:rPr>
      </w:pPr>
    </w:p>
    <w:p w14:paraId="08A080CB" w14:textId="30C67453" w:rsidR="00476907" w:rsidRDefault="00476907">
      <w:pPr>
        <w:rPr>
          <w:u w:val="single"/>
        </w:rPr>
      </w:pPr>
      <w:r w:rsidRPr="00476907">
        <w:rPr>
          <w:u w:val="single"/>
        </w:rPr>
        <w:t>Previous Admissions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476907" w14:paraId="33C239B4" w14:textId="77777777" w:rsidTr="00054BE5">
        <w:tc>
          <w:tcPr>
            <w:tcW w:w="1129" w:type="dxa"/>
          </w:tcPr>
          <w:p w14:paraId="77A44A28" w14:textId="77777777" w:rsidR="00476907" w:rsidRPr="00740802" w:rsidRDefault="00476907" w:rsidP="00054BE5">
            <w:r w:rsidRPr="00740802">
              <w:t>0</w:t>
            </w:r>
          </w:p>
        </w:tc>
        <w:tc>
          <w:tcPr>
            <w:tcW w:w="7887" w:type="dxa"/>
          </w:tcPr>
          <w:p w14:paraId="74BDE334" w14:textId="18059BD8" w:rsidR="00476907" w:rsidRPr="00740802" w:rsidRDefault="00476907" w:rsidP="00054BE5">
            <w:r>
              <w:t>No</w:t>
            </w:r>
            <w:r>
              <w:t>ne</w:t>
            </w:r>
          </w:p>
        </w:tc>
      </w:tr>
      <w:tr w:rsidR="00476907" w14:paraId="33469940" w14:textId="77777777" w:rsidTr="00054BE5">
        <w:tc>
          <w:tcPr>
            <w:tcW w:w="1129" w:type="dxa"/>
          </w:tcPr>
          <w:p w14:paraId="3D2C72F3" w14:textId="77777777" w:rsidR="00476907" w:rsidRPr="00740802" w:rsidRDefault="00476907" w:rsidP="00054BE5">
            <w:r w:rsidRPr="00740802">
              <w:t>1</w:t>
            </w:r>
          </w:p>
        </w:tc>
        <w:tc>
          <w:tcPr>
            <w:tcW w:w="7887" w:type="dxa"/>
          </w:tcPr>
          <w:p w14:paraId="6D42B5D5" w14:textId="5A890C8B" w:rsidR="00476907" w:rsidRDefault="00476907" w:rsidP="00054BE5">
            <w:pPr>
              <w:rPr>
                <w:u w:val="single"/>
              </w:rPr>
            </w:pPr>
            <w:r>
              <w:t>History of admission / breakdown of placements</w:t>
            </w:r>
          </w:p>
        </w:tc>
      </w:tr>
      <w:tr w:rsidR="00476907" w14:paraId="638F9816" w14:textId="77777777" w:rsidTr="00054BE5">
        <w:tc>
          <w:tcPr>
            <w:tcW w:w="1129" w:type="dxa"/>
          </w:tcPr>
          <w:p w14:paraId="3672033E" w14:textId="77777777" w:rsidR="00476907" w:rsidRPr="00740802" w:rsidRDefault="00476907" w:rsidP="00054BE5">
            <w:r w:rsidRPr="00740802">
              <w:t>2</w:t>
            </w:r>
          </w:p>
        </w:tc>
        <w:tc>
          <w:tcPr>
            <w:tcW w:w="7887" w:type="dxa"/>
          </w:tcPr>
          <w:p w14:paraId="4EF336F1" w14:textId="3BC4AB88" w:rsidR="00476907" w:rsidRDefault="00476907" w:rsidP="00054BE5">
            <w:pPr>
              <w:rPr>
                <w:u w:val="single"/>
              </w:rPr>
            </w:pPr>
            <w:r>
              <w:t>Current/recent concerns and moderate instability in placement/home</w:t>
            </w:r>
          </w:p>
        </w:tc>
      </w:tr>
      <w:tr w:rsidR="00476907" w14:paraId="3CD88DDA" w14:textId="77777777" w:rsidTr="00054BE5">
        <w:tc>
          <w:tcPr>
            <w:tcW w:w="1129" w:type="dxa"/>
          </w:tcPr>
          <w:p w14:paraId="16CA6A59" w14:textId="77777777" w:rsidR="00476907" w:rsidRPr="00740802" w:rsidRDefault="00476907" w:rsidP="00054BE5">
            <w:r w:rsidRPr="00740802">
              <w:t>3</w:t>
            </w:r>
          </w:p>
        </w:tc>
        <w:tc>
          <w:tcPr>
            <w:tcW w:w="7887" w:type="dxa"/>
          </w:tcPr>
          <w:p w14:paraId="6E5E9073" w14:textId="471ED6C3" w:rsidR="00476907" w:rsidRPr="00476907" w:rsidRDefault="00476907" w:rsidP="00054BE5">
            <w:r w:rsidRPr="00476907">
              <w:t>Current inpatient/ongoing immediate breakdown in placement</w:t>
            </w:r>
          </w:p>
        </w:tc>
      </w:tr>
    </w:tbl>
    <w:p w14:paraId="0C3B02A7" w14:textId="77777777" w:rsidR="00476907" w:rsidRDefault="00476907">
      <w:pPr>
        <w:rPr>
          <w:u w:val="single"/>
        </w:rPr>
      </w:pPr>
    </w:p>
    <w:p w14:paraId="7E972623" w14:textId="04C40154" w:rsidR="00476907" w:rsidRDefault="00476907">
      <w:pPr>
        <w:rPr>
          <w:u w:val="single"/>
        </w:rPr>
      </w:pPr>
      <w:r w:rsidRPr="00476907">
        <w:rPr>
          <w:u w:val="single"/>
        </w:rPr>
        <w:t>Crisis Presentations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476907" w14:paraId="55D3AA0B" w14:textId="77777777" w:rsidTr="00054BE5">
        <w:tc>
          <w:tcPr>
            <w:tcW w:w="1129" w:type="dxa"/>
          </w:tcPr>
          <w:p w14:paraId="70826265" w14:textId="77777777" w:rsidR="00476907" w:rsidRPr="00740802" w:rsidRDefault="00476907" w:rsidP="00054BE5">
            <w:r w:rsidRPr="00740802">
              <w:t>0</w:t>
            </w:r>
          </w:p>
        </w:tc>
        <w:tc>
          <w:tcPr>
            <w:tcW w:w="7887" w:type="dxa"/>
          </w:tcPr>
          <w:p w14:paraId="5505AD3C" w14:textId="6621CA6B" w:rsidR="00476907" w:rsidRPr="00740802" w:rsidRDefault="00476907" w:rsidP="00054BE5">
            <w:r>
              <w:t xml:space="preserve">No </w:t>
            </w:r>
            <w:r>
              <w:t>risk</w:t>
            </w:r>
          </w:p>
        </w:tc>
      </w:tr>
      <w:tr w:rsidR="00476907" w14:paraId="7D6C74F0" w14:textId="77777777" w:rsidTr="00054BE5">
        <w:tc>
          <w:tcPr>
            <w:tcW w:w="1129" w:type="dxa"/>
          </w:tcPr>
          <w:p w14:paraId="342F3A45" w14:textId="77777777" w:rsidR="00476907" w:rsidRPr="00740802" w:rsidRDefault="00476907" w:rsidP="00054BE5">
            <w:r w:rsidRPr="00740802">
              <w:t>1</w:t>
            </w:r>
          </w:p>
        </w:tc>
        <w:tc>
          <w:tcPr>
            <w:tcW w:w="7887" w:type="dxa"/>
          </w:tcPr>
          <w:p w14:paraId="12DB2D7B" w14:textId="6FB564D4" w:rsidR="00476907" w:rsidRDefault="00476907" w:rsidP="00054BE5">
            <w:pPr>
              <w:rPr>
                <w:u w:val="single"/>
              </w:rPr>
            </w:pPr>
            <w:r>
              <w:t xml:space="preserve">Some </w:t>
            </w:r>
            <w:r>
              <w:t>historic crisis presentation</w:t>
            </w:r>
          </w:p>
        </w:tc>
      </w:tr>
      <w:tr w:rsidR="00476907" w14:paraId="66938A71" w14:textId="77777777" w:rsidTr="00054BE5">
        <w:tc>
          <w:tcPr>
            <w:tcW w:w="1129" w:type="dxa"/>
          </w:tcPr>
          <w:p w14:paraId="44CF104D" w14:textId="77777777" w:rsidR="00476907" w:rsidRPr="00740802" w:rsidRDefault="00476907" w:rsidP="00054BE5">
            <w:r w:rsidRPr="00740802">
              <w:t>2</w:t>
            </w:r>
          </w:p>
        </w:tc>
        <w:tc>
          <w:tcPr>
            <w:tcW w:w="7887" w:type="dxa"/>
          </w:tcPr>
          <w:p w14:paraId="56B13037" w14:textId="48896C20" w:rsidR="00476907" w:rsidRDefault="00476907" w:rsidP="00054BE5">
            <w:pPr>
              <w:rPr>
                <w:u w:val="single"/>
              </w:rPr>
            </w:pPr>
            <w:r>
              <w:t>Recent presentation to crisis/A&amp;E/police</w:t>
            </w:r>
          </w:p>
        </w:tc>
      </w:tr>
      <w:tr w:rsidR="00476907" w14:paraId="56AFE9CC" w14:textId="77777777" w:rsidTr="00054BE5">
        <w:tc>
          <w:tcPr>
            <w:tcW w:w="1129" w:type="dxa"/>
          </w:tcPr>
          <w:p w14:paraId="4532F06F" w14:textId="77777777" w:rsidR="00476907" w:rsidRPr="00740802" w:rsidRDefault="00476907" w:rsidP="00054BE5">
            <w:r w:rsidRPr="00740802">
              <w:t>3</w:t>
            </w:r>
          </w:p>
        </w:tc>
        <w:tc>
          <w:tcPr>
            <w:tcW w:w="7887" w:type="dxa"/>
          </w:tcPr>
          <w:p w14:paraId="4E3EB4EE" w14:textId="7616B073" w:rsidR="00476907" w:rsidRPr="00476907" w:rsidRDefault="00476907" w:rsidP="00054BE5">
            <w:r>
              <w:t>Frequent and prolonged presentations to crisis/A&amp;E/police/EDT</w:t>
            </w:r>
          </w:p>
        </w:tc>
      </w:tr>
    </w:tbl>
    <w:p w14:paraId="66AC0681" w14:textId="77777777" w:rsidR="00476907" w:rsidRDefault="00476907">
      <w:pPr>
        <w:rPr>
          <w:u w:val="single"/>
        </w:rPr>
      </w:pPr>
    </w:p>
    <w:p w14:paraId="3651B4BB" w14:textId="38446943" w:rsidR="00476907" w:rsidRDefault="00476907">
      <w:pPr>
        <w:rPr>
          <w:u w:val="single"/>
        </w:rPr>
      </w:pPr>
      <w:r w:rsidRPr="00476907">
        <w:rPr>
          <w:u w:val="single"/>
        </w:rPr>
        <w:t>Significant Life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476907" w14:paraId="73CC2960" w14:textId="77777777" w:rsidTr="00054BE5">
        <w:tc>
          <w:tcPr>
            <w:tcW w:w="1129" w:type="dxa"/>
          </w:tcPr>
          <w:p w14:paraId="4A5BFA66" w14:textId="77777777" w:rsidR="00476907" w:rsidRPr="00740802" w:rsidRDefault="00476907" w:rsidP="00054BE5">
            <w:r w:rsidRPr="00740802">
              <w:t>0</w:t>
            </w:r>
          </w:p>
        </w:tc>
        <w:tc>
          <w:tcPr>
            <w:tcW w:w="7887" w:type="dxa"/>
          </w:tcPr>
          <w:p w14:paraId="45A205FA" w14:textId="681574A3" w:rsidR="00476907" w:rsidRPr="00740802" w:rsidRDefault="00476907" w:rsidP="00054BE5">
            <w:r>
              <w:t>No additional risks</w:t>
            </w:r>
          </w:p>
        </w:tc>
      </w:tr>
      <w:tr w:rsidR="00476907" w14:paraId="117810BC" w14:textId="77777777" w:rsidTr="00054BE5">
        <w:tc>
          <w:tcPr>
            <w:tcW w:w="1129" w:type="dxa"/>
          </w:tcPr>
          <w:p w14:paraId="7A5C34BE" w14:textId="77777777" w:rsidR="00476907" w:rsidRPr="00740802" w:rsidRDefault="00476907" w:rsidP="00054BE5">
            <w:r w:rsidRPr="00740802">
              <w:t>1</w:t>
            </w:r>
          </w:p>
        </w:tc>
        <w:tc>
          <w:tcPr>
            <w:tcW w:w="7887" w:type="dxa"/>
          </w:tcPr>
          <w:p w14:paraId="3E605A61" w14:textId="1CB265FA" w:rsidR="00476907" w:rsidRDefault="00476907" w:rsidP="00054BE5">
            <w:pPr>
              <w:rPr>
                <w:u w:val="single"/>
              </w:rPr>
            </w:pPr>
            <w:r>
              <w:t>Other mild risks not captured elsewhere</w:t>
            </w:r>
          </w:p>
        </w:tc>
      </w:tr>
      <w:tr w:rsidR="00476907" w14:paraId="0E2F193C" w14:textId="77777777" w:rsidTr="00054BE5">
        <w:tc>
          <w:tcPr>
            <w:tcW w:w="1129" w:type="dxa"/>
          </w:tcPr>
          <w:p w14:paraId="4626B970" w14:textId="77777777" w:rsidR="00476907" w:rsidRPr="00740802" w:rsidRDefault="00476907" w:rsidP="00054BE5">
            <w:r w:rsidRPr="00740802">
              <w:t>2</w:t>
            </w:r>
          </w:p>
        </w:tc>
        <w:tc>
          <w:tcPr>
            <w:tcW w:w="7887" w:type="dxa"/>
          </w:tcPr>
          <w:p w14:paraId="56A4DFEB" w14:textId="5476EECA" w:rsidR="00476907" w:rsidRDefault="00263ABD" w:rsidP="00054BE5">
            <w:pPr>
              <w:rPr>
                <w:u w:val="single"/>
              </w:rPr>
            </w:pPr>
            <w:r>
              <w:t>Moderate risks not captured elsewhere</w:t>
            </w:r>
          </w:p>
        </w:tc>
      </w:tr>
      <w:tr w:rsidR="00476907" w14:paraId="725DCE3D" w14:textId="77777777" w:rsidTr="00054BE5">
        <w:tc>
          <w:tcPr>
            <w:tcW w:w="1129" w:type="dxa"/>
          </w:tcPr>
          <w:p w14:paraId="3FE7C4A0" w14:textId="77777777" w:rsidR="00476907" w:rsidRPr="00740802" w:rsidRDefault="00476907" w:rsidP="00054BE5">
            <w:r w:rsidRPr="00740802">
              <w:t>3</w:t>
            </w:r>
          </w:p>
        </w:tc>
        <w:tc>
          <w:tcPr>
            <w:tcW w:w="7887" w:type="dxa"/>
          </w:tcPr>
          <w:p w14:paraId="396EFFF3" w14:textId="1017433C" w:rsidR="00476907" w:rsidRPr="00263ABD" w:rsidRDefault="00263ABD" w:rsidP="00054BE5">
            <w:r>
              <w:t>Severe risks not captured elsewhere</w:t>
            </w:r>
          </w:p>
        </w:tc>
      </w:tr>
    </w:tbl>
    <w:p w14:paraId="5ABAC672" w14:textId="77777777" w:rsidR="00476907" w:rsidRPr="00476907" w:rsidRDefault="00476907">
      <w:pPr>
        <w:rPr>
          <w:u w:val="single"/>
        </w:rPr>
      </w:pPr>
    </w:p>
    <w:sectPr w:rsidR="00476907" w:rsidRPr="00476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02"/>
    <w:rsid w:val="00263ABD"/>
    <w:rsid w:val="00476907"/>
    <w:rsid w:val="00740802"/>
    <w:rsid w:val="007A0067"/>
    <w:rsid w:val="009B2C26"/>
    <w:rsid w:val="00AB6046"/>
    <w:rsid w:val="00C85991"/>
    <w:rsid w:val="00C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14F7"/>
  <w15:chartTrackingRefBased/>
  <w15:docId w15:val="{31FB1C0F-5F5C-4151-BA6A-2F36157F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Barking and Dagenham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Greenaway</dc:creator>
  <cp:keywords/>
  <dc:description/>
  <cp:lastModifiedBy>Carolyn Greenaway</cp:lastModifiedBy>
  <cp:revision>2</cp:revision>
  <dcterms:created xsi:type="dcterms:W3CDTF">2024-02-20T12:14:00Z</dcterms:created>
  <dcterms:modified xsi:type="dcterms:W3CDTF">2024-02-20T12:39:00Z</dcterms:modified>
</cp:coreProperties>
</file>